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25173" w:rsidR="00061896" w:rsidRPr="005F4693" w:rsidRDefault="00627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3EB8C" w:rsidR="00061896" w:rsidRPr="00E407AC" w:rsidRDefault="00627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3CE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7DC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80A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5E7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425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F97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E44" w:rsidR="00FC15B4" w:rsidRPr="00D11D17" w:rsidRDefault="006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F91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8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D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4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5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E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1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B6E4D" w:rsidR="00DE76F3" w:rsidRPr="0026478E" w:rsidRDefault="00627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6D1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EAF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DF9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60D5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7D5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DC7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A46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F03FA" w:rsidR="00DE76F3" w:rsidRPr="0026478E" w:rsidRDefault="00627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7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E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0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3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8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D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25B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01C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952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ECA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F15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CFB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591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8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6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2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C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0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C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1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74E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24C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371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D4F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362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941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C06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A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0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1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0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D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B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0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5C4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142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934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985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C2A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A71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669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8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6A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01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A3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A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AE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74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4F69" w:rsidR="009A6C64" w:rsidRPr="00C2583D" w:rsidRDefault="006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1F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71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45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F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A2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E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9B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904" w:rsidRDefault="006279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