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9F583" w:rsidR="00380DB3" w:rsidRPr="0068293E" w:rsidRDefault="00FD5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7A947" w:rsidR="00380DB3" w:rsidRPr="0068293E" w:rsidRDefault="00FD5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63225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6B123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FCFCD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18B5C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17849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8392E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F9ED3" w:rsidR="00240DC4" w:rsidRPr="00B03D55" w:rsidRDefault="00FD5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2D68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2F5F0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AEFE7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EDE67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36A9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67EC8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75184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3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1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2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6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F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A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E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B8E1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1FF74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A60E0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56A86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4C78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D14F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DC463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2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3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4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8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3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EF91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6A12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9AE2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F23A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F085E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20C65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5DC4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7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2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0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2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E3BE7" w:rsidR="001835FB" w:rsidRPr="00DA1511" w:rsidRDefault="00FD5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8096D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D52A9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C00D2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C0619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4772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62525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08D6A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E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61563" w:rsidR="001835FB" w:rsidRPr="00DA1511" w:rsidRDefault="00FD5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8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2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F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B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D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360AF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F298C" w:rsidR="009A6C64" w:rsidRPr="00730585" w:rsidRDefault="00FD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5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C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9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EAF3A" w:rsidR="001835FB" w:rsidRPr="00DA1511" w:rsidRDefault="00FD5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2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D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C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956" w:rsidRPr="00B537C7" w:rsidRDefault="00FD5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