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ADBAA" w:rsidR="00380DB3" w:rsidRPr="0068293E" w:rsidRDefault="00812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EE2E6" w:rsidR="00380DB3" w:rsidRPr="0068293E" w:rsidRDefault="00812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6EF02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D3F9A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5AC43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3D791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5264D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D0ED1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63BD3" w:rsidR="00240DC4" w:rsidRPr="00B03D55" w:rsidRDefault="00812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9EC41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2E473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0E5D3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FC067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907D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4AF32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63F48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9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8DD9B" w:rsidR="001835FB" w:rsidRPr="00DA1511" w:rsidRDefault="0081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4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9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2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6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37608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15B20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F5C6D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E1B97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3A182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5D176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BBD2C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3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1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9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5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7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1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5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2E383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3DCB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CF77E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A92AD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54497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24E1A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A8E91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F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4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FA391" w:rsidR="001835FB" w:rsidRPr="00DA1511" w:rsidRDefault="0081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5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B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C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E8F1E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FD7F9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5E8F2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E59F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D881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21CB6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D6756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5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D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1C918" w:rsidR="001835FB" w:rsidRPr="00DA1511" w:rsidRDefault="00812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5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4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4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2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64FC4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D9A75" w:rsidR="009A6C64" w:rsidRPr="00730585" w:rsidRDefault="00812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9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2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B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0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F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B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5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D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2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5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0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2C8" w:rsidRPr="00B537C7" w:rsidRDefault="00812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2C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