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3BDC23" w:rsidR="002534F3" w:rsidRPr="0068293E" w:rsidRDefault="00786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47C8CB" w:rsidR="002534F3" w:rsidRPr="0068293E" w:rsidRDefault="00786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51C6E" w:rsidR="002A7340" w:rsidRPr="00FF2AF3" w:rsidRDefault="0078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3111B" w:rsidR="002A7340" w:rsidRPr="00FF2AF3" w:rsidRDefault="0078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ACCFE" w:rsidR="002A7340" w:rsidRPr="00FF2AF3" w:rsidRDefault="0078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D6BDD" w:rsidR="002A7340" w:rsidRPr="00FF2AF3" w:rsidRDefault="0078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E6EF6" w:rsidR="002A7340" w:rsidRPr="00FF2AF3" w:rsidRDefault="0078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A4D21" w:rsidR="002A7340" w:rsidRPr="00FF2AF3" w:rsidRDefault="0078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BD3A89" w:rsidR="002A7340" w:rsidRPr="00FF2AF3" w:rsidRDefault="00786D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E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AA1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C8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74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FB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E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E8FCF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8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7A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8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28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2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1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D7E69" w:rsidR="001835FB" w:rsidRPr="00DA1511" w:rsidRDefault="00786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EBD1B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04CFC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8890D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CC2BE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0CD3A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B3412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8523E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9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6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EB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79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E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9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7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A14D9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0DCCB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D0448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0BBFD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B772C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32050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77A53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E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3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3ABC9" w:rsidR="001835FB" w:rsidRPr="00DA1511" w:rsidRDefault="00786D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8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7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B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C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9B3B9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8C75B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410BB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8A3A3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B5647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BE7A5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26786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0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4D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2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A4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9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2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A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DC05E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82FA8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D678B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B5839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329BA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4E924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D1C8D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9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9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9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4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4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0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C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10D3A" w:rsidR="009A6C64" w:rsidRPr="00730585" w:rsidRDefault="00786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7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3D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690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96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8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C8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15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5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7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50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CE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24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4A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DC5" w:rsidRPr="00B537C7" w:rsidRDefault="00786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86DC5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