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155DDD" w:rsidR="002534F3" w:rsidRPr="0068293E" w:rsidRDefault="00130C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22213A" w:rsidR="002534F3" w:rsidRPr="0068293E" w:rsidRDefault="00130C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BEE16" w:rsidR="002A7340" w:rsidRPr="00FF2AF3" w:rsidRDefault="00130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C1234" w:rsidR="002A7340" w:rsidRPr="00FF2AF3" w:rsidRDefault="00130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A42F1" w:rsidR="002A7340" w:rsidRPr="00FF2AF3" w:rsidRDefault="00130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D08BCB" w:rsidR="002A7340" w:rsidRPr="00FF2AF3" w:rsidRDefault="00130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06C91" w:rsidR="002A7340" w:rsidRPr="00FF2AF3" w:rsidRDefault="00130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44EEF" w:rsidR="002A7340" w:rsidRPr="00FF2AF3" w:rsidRDefault="00130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1E1B9" w:rsidR="002A7340" w:rsidRPr="00FF2AF3" w:rsidRDefault="00130C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18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44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C4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4C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F8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A2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8F49F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1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D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71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F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89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A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D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B25D9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49827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A9ADC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AC4F0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5C640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72108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91AE8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0021B" w:rsidR="001835FB" w:rsidRPr="00DA1511" w:rsidRDefault="00130C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D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3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2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3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B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9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FA789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8AE79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BA888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9DFCD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178FF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16921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ABD7E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B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A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D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B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B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A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4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8D6F3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0B86F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3AAE0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33E2B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8F204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EB637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74FDB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A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0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F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4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9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1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F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38002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B0800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D8F5B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DD141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4E108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5CE36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E17FB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2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08FB0" w:rsidR="001835FB" w:rsidRPr="00DA1511" w:rsidRDefault="00130C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1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1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9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4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A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220D4" w:rsidR="009A6C64" w:rsidRPr="00730585" w:rsidRDefault="0013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26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02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FD5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CBA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FC6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185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E2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A7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68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40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7C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A2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23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C6A" w:rsidRPr="00B537C7" w:rsidRDefault="00130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C6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4C2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