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F435D" w:rsidR="00D930ED" w:rsidRPr="00EA69E9" w:rsidRDefault="00185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5ABEC" w:rsidR="00D930ED" w:rsidRPr="00790574" w:rsidRDefault="00185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5E733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F881D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39FA8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063C5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32D36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55F8A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F0ECA" w:rsidR="00B87ED3" w:rsidRPr="00FC7F6A" w:rsidRDefault="0018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14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24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A4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A5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E7E58" w:rsidR="00B87ED3" w:rsidRPr="00D44524" w:rsidRDefault="0018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CB7F6" w:rsidR="00B87ED3" w:rsidRPr="00D44524" w:rsidRDefault="0018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FAD54" w:rsidR="00B87ED3" w:rsidRPr="00D44524" w:rsidRDefault="0018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F1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C3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4A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F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1C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A3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95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851AF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3A920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B9F4E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C52F0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7DB8A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24E58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D2263" w:rsidR="000B5588" w:rsidRPr="00D44524" w:rsidRDefault="0018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2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C0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B6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67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E1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47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D0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716C7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E862C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DC286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A9315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F7402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7FF6F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869E7" w:rsidR="00846B8B" w:rsidRPr="00D44524" w:rsidRDefault="0018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18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E3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C4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93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23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F0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38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BB4E3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A8159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8B7A1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A5EB0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5F0EE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CFE70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32CBD" w:rsidR="007A5870" w:rsidRPr="00D44524" w:rsidRDefault="0018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72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11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99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F6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8D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9F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81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51A9D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2CDCA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34AA7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445F7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EC560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219E2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49C34" w:rsidR="0021795A" w:rsidRPr="00D44524" w:rsidRDefault="0018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91F06" w:rsidR="00DF25F7" w:rsidRPr="00EA69E9" w:rsidRDefault="00185F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DA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3B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D1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6E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7A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98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FE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