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7545" w:rsidR="0061148E" w:rsidRPr="0035681E" w:rsidRDefault="00975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6076" w:rsidR="0061148E" w:rsidRPr="0035681E" w:rsidRDefault="00975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65E81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A724C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7AE0C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E6DB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3194C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1DB97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DA95C" w:rsidR="00CD0676" w:rsidRPr="00944D28" w:rsidRDefault="0097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D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B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3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8D6B1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DDF03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FC27F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A45F0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35137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28C27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B7E4F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57EEA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F7024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090E1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2E973" w:rsidR="00B87ED3" w:rsidRPr="00944D28" w:rsidRDefault="0097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2B6A4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C6A6F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C068A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5B0CB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0B889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085EA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6B988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16F1E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ED37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13E64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8B9D0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9BE78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07FA4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0B6F3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57690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C6C45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E6057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34EAC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95708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B75B0" w:rsidR="00B87ED3" w:rsidRPr="00944D28" w:rsidRDefault="0097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C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9CDD" w:rsidR="00B87ED3" w:rsidRPr="00944D28" w:rsidRDefault="0097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975E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2025-07-18T18:34:00.0000000Z</dcterms:modified>
</coreProperties>
</file>