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88AE" w:rsidR="0061148E" w:rsidRPr="00C834E2" w:rsidRDefault="00047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C7AF" w:rsidR="0061148E" w:rsidRPr="00C834E2" w:rsidRDefault="00047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B507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38B0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3BCCB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76C1E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1D3A4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EBBC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4501" w:rsidR="00B87ED3" w:rsidRPr="00944D28" w:rsidRDefault="0004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A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E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F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5BB44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44F3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1BFF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29A52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0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DF82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DD83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103F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6D82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C528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9680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3EAC" w:rsidR="00B87ED3" w:rsidRPr="00944D28" w:rsidRDefault="0004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F48F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9DA40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06C1F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9D15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681E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2E4F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3851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9E1EC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4666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EF9E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4CEB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2EFF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5380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0BDA7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BF47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669F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0879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7241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BD627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4171B" w:rsidR="00B87ED3" w:rsidRPr="00944D28" w:rsidRDefault="0004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AE3D" w:rsidR="00B87ED3" w:rsidRPr="00944D28" w:rsidRDefault="0004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3A1C" w:rsidR="00B87ED3" w:rsidRPr="00944D28" w:rsidRDefault="00047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