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D2B1A" w:rsidR="00C34772" w:rsidRPr="0026421F" w:rsidRDefault="003A0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5D6F3" w:rsidR="00C34772" w:rsidRPr="00D339A1" w:rsidRDefault="003A0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9C027" w:rsidR="002A7340" w:rsidRPr="00CD56BA" w:rsidRDefault="003A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D94DF" w:rsidR="002A7340" w:rsidRPr="00CD56BA" w:rsidRDefault="003A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B5441" w:rsidR="002A7340" w:rsidRPr="00CD56BA" w:rsidRDefault="003A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56FE1" w:rsidR="002A7340" w:rsidRPr="00CD56BA" w:rsidRDefault="003A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7D89C" w:rsidR="002A7340" w:rsidRPr="00CD56BA" w:rsidRDefault="003A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9E162" w:rsidR="002A7340" w:rsidRPr="00CD56BA" w:rsidRDefault="003A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AAA12" w:rsidR="002A7340" w:rsidRPr="00CD56BA" w:rsidRDefault="003A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B9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0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4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C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DBF67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1757A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46987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F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5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0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F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4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4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1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B12D4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CE971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B9BFB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21FD1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E2F74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C936A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BE378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E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4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B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B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F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F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2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DB1A5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724F7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A5516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18AD9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44A1C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42A1D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EDCA5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4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1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F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8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B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0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3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015DD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082E1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44E6A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63C5A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23164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D3C10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26B59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3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9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1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6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D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6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C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C6813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C495C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BF1E4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FDD21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F3831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B57DD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342D6" w:rsidR="009A6C64" w:rsidRPr="00730585" w:rsidRDefault="003A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1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7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B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3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B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4D277" w:rsidR="001835FB" w:rsidRPr="000307EE" w:rsidRDefault="003A0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7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C03" w:rsidRPr="00B537C7" w:rsidRDefault="003A0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25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0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2019-12-12T15:31:00.0000000Z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