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2581" w:rsidR="0061148E" w:rsidRPr="00C61931" w:rsidRDefault="00180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D741" w:rsidR="0061148E" w:rsidRPr="00C61931" w:rsidRDefault="00180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63602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73FD4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09B52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3E0C3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2975C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D5989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43160" w:rsidR="00B87ED3" w:rsidRPr="00944D28" w:rsidRDefault="0018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6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C8446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B429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52F8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A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63DA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4A80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FCF0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0F27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7850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6C7D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5DFC3" w:rsidR="00B87ED3" w:rsidRPr="00944D28" w:rsidRDefault="0018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004B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DD1A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16FD0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3AE8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DF604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5F36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FA5F1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F0333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D0E7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C98E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DA5C8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AAB0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90A03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0D19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68503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DDED0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CB2B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E195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5D856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B92F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A4A2F" w:rsidR="00B87ED3" w:rsidRPr="00944D28" w:rsidRDefault="0018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A3B5" w:rsidR="00B87ED3" w:rsidRPr="00944D28" w:rsidRDefault="00180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887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