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35852" w:rsidR="0061148E" w:rsidRPr="000C582F" w:rsidRDefault="00BC4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80C7" w:rsidR="0061148E" w:rsidRPr="000C582F" w:rsidRDefault="00BC4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0F0EC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76960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D4129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014EF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F579E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86FF6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01E77" w:rsidR="00B87ED3" w:rsidRPr="000C582F" w:rsidRDefault="00BC4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E0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19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BC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32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47011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A7D2D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38660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6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2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B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74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2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10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6E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A8A03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238F2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44D370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8B46F3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BC000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852DF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550E7" w:rsidR="00B87ED3" w:rsidRPr="000C582F" w:rsidRDefault="00BC4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4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5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D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F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D3946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B42F6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DB0F4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9DC0D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C8510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81282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E0EA8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0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48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B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4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3B82B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2BEE8F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D51E6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59B3B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1E518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2BCA4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E0F3D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0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B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E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F9A8D9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54C3B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D3148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14F35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DBC61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49DB4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220B3" w:rsidR="00B87ED3" w:rsidRPr="000C582F" w:rsidRDefault="00BC4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4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8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A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2D5C" w:rsidR="00B87ED3" w:rsidRPr="000C582F" w:rsidRDefault="00BC4B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BF2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2025-07-18T21:42:00.0000000Z</dcterms:modified>
</coreProperties>
</file>