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8B272" w:rsidR="0061148E" w:rsidRPr="00944D28" w:rsidRDefault="005B2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226B5" w:rsidR="0061148E" w:rsidRPr="004A7085" w:rsidRDefault="005B2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3468B" w:rsidR="00A67F55" w:rsidRPr="00944D28" w:rsidRDefault="005B2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81082" w:rsidR="00A67F55" w:rsidRPr="00944D28" w:rsidRDefault="005B2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36E68" w:rsidR="00A67F55" w:rsidRPr="00944D28" w:rsidRDefault="005B2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FCB74" w:rsidR="00A67F55" w:rsidRPr="00944D28" w:rsidRDefault="005B2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2FCA7" w:rsidR="00A67F55" w:rsidRPr="00944D28" w:rsidRDefault="005B2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1EF54" w:rsidR="00A67F55" w:rsidRPr="00944D28" w:rsidRDefault="005B2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9B0B9" w:rsidR="00A67F55" w:rsidRPr="00944D28" w:rsidRDefault="005B2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3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F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7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1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9088C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6AB29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C3F66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9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F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35727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E6AD1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9FD9C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F6DD4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59A41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10104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4CE06" w:rsidR="00B87ED3" w:rsidRPr="00944D28" w:rsidRDefault="005B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D46F9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353E8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2AD0B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B8502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5601E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0787D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DC51E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8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5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F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0F2A6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DAECF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0B630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04000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39355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32841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B8331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4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B970A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56A9F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7CFB0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E479E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2C3A1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EDA74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7D00C" w:rsidR="00B87ED3" w:rsidRPr="00944D28" w:rsidRDefault="005B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8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3553" w:rsidR="00B87ED3" w:rsidRPr="00944D28" w:rsidRDefault="005B2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8D6A" w:rsidR="00B87ED3" w:rsidRPr="00944D28" w:rsidRDefault="005B2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EB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