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5352" w:rsidR="0061148E" w:rsidRPr="008F69F5" w:rsidRDefault="002B4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4CE0" w:rsidR="0061148E" w:rsidRPr="008F69F5" w:rsidRDefault="002B4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73392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D6BD7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E248E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47DFF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48C67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52F0B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53D14" w:rsidR="00B87ED3" w:rsidRPr="008F69F5" w:rsidRDefault="002B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40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8E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2B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C7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8FE46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2E43F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9F62C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E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DC520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A50D4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254EC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280B7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1874D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2D3B1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C6297" w:rsidR="00B87ED3" w:rsidRPr="008F69F5" w:rsidRDefault="002B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62D54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311F1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DC452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17ADD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7B500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B1610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D83DF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EA47" w:rsidR="00B87ED3" w:rsidRPr="00944D28" w:rsidRDefault="002B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1FB5C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9E510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0E4C7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66598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314AD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F772C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44F68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4ADCD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0FD05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BFD72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3E537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D520E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B7EF1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FD9F6" w:rsidR="00B87ED3" w:rsidRPr="008F69F5" w:rsidRDefault="002B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B11B" w:rsidR="00B87ED3" w:rsidRPr="00944D28" w:rsidRDefault="002B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4E2C" w:rsidR="00B87ED3" w:rsidRPr="00944D28" w:rsidRDefault="002B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2B45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2024-06-28T16:38:00.0000000Z</dcterms:modified>
</coreProperties>
</file>