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1F7F" w:rsidR="0061148E" w:rsidRPr="008F69F5" w:rsidRDefault="006B0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197D" w:rsidR="0061148E" w:rsidRPr="008F69F5" w:rsidRDefault="006B0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B0799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7676B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EAD30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3A177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88131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C443F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F5486" w:rsidR="00B87ED3" w:rsidRPr="008F69F5" w:rsidRDefault="006B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4C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AC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88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D0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9FC98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66826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D9ACB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D3487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8333E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A469A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23F24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DD067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28DCC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46426" w:rsidR="00B87ED3" w:rsidRPr="008F69F5" w:rsidRDefault="006B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264E4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7F123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6E1BC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3992F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0B8A0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F33CA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93284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13E95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B4AF9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72564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917B9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BC49D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B3146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72D95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48C32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33716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12A28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082A2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99096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C1838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927DB" w:rsidR="00B87ED3" w:rsidRPr="008F69F5" w:rsidRDefault="006B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EAE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