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60898" w:rsidR="00FD3806" w:rsidRPr="00A72646" w:rsidRDefault="00A107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219CD" w:rsidR="00FD3806" w:rsidRPr="002A5E6C" w:rsidRDefault="00A107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83C79" w:rsidR="00B87ED3" w:rsidRPr="00AF0D95" w:rsidRDefault="00A10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BCFD6" w:rsidR="00B87ED3" w:rsidRPr="00AF0D95" w:rsidRDefault="00A10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EEC98" w:rsidR="00B87ED3" w:rsidRPr="00AF0D95" w:rsidRDefault="00A10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FBF3A" w:rsidR="00B87ED3" w:rsidRPr="00AF0D95" w:rsidRDefault="00A10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3EF13" w:rsidR="00B87ED3" w:rsidRPr="00AF0D95" w:rsidRDefault="00A10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EF4BB" w:rsidR="00B87ED3" w:rsidRPr="00AF0D95" w:rsidRDefault="00A10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335E5" w:rsidR="00B87ED3" w:rsidRPr="00AF0D95" w:rsidRDefault="00A10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4A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9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48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4C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856D7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B76FA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C78B7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2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A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A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4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2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5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0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6914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51DA1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8920E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22426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1A67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23BAB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1C21" w:rsidR="00B87ED3" w:rsidRPr="00AF0D95" w:rsidRDefault="00A10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2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E5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F09C" w:rsidR="00B87ED3" w:rsidRPr="00AF0D95" w:rsidRDefault="00A107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0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6C8F0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7FA2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05B1D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56C6F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44AD0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DD36D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13217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7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1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D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8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AA33D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2E1AB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73DE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8B143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D5A18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14995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CA78E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1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0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A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948B8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C5869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BC6F3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7377A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17142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B9AAD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7A8F1" w:rsidR="00B87ED3" w:rsidRPr="00AF0D95" w:rsidRDefault="00A10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8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A8AB" w:rsidR="00B87ED3" w:rsidRPr="00AF0D95" w:rsidRDefault="00A107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E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203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71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