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1111B" w:rsidR="00061896" w:rsidRPr="005F4693" w:rsidRDefault="00A56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09E25" w:rsidR="00061896" w:rsidRPr="00E407AC" w:rsidRDefault="00A56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7F66" w:rsidR="00FC15B4" w:rsidRPr="00D11D17" w:rsidRDefault="00A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5A7" w:rsidR="00FC15B4" w:rsidRPr="00D11D17" w:rsidRDefault="00A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E302" w:rsidR="00FC15B4" w:rsidRPr="00D11D17" w:rsidRDefault="00A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16E6" w:rsidR="00FC15B4" w:rsidRPr="00D11D17" w:rsidRDefault="00A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4FF" w:rsidR="00FC15B4" w:rsidRPr="00D11D17" w:rsidRDefault="00A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2D72" w:rsidR="00FC15B4" w:rsidRPr="00D11D17" w:rsidRDefault="00A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81C" w:rsidR="00FC15B4" w:rsidRPr="00D11D17" w:rsidRDefault="00A5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053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E29C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8E2C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2175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6F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8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0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7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1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4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1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F021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A61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8DB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893B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D344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D99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E4A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D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7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B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0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F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D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9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F37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4714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AEBD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96AC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A68D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3EFB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0FFA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7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0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B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E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E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9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5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D07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AD3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641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97CF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25FA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FCD5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6EA0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7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7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2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3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6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9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E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55BA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6002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8E97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5F1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42FD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0772" w:rsidR="009A6C64" w:rsidRPr="00C2583D" w:rsidRDefault="00A5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5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7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66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0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F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4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5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62EC" w:rsidRDefault="00A56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2E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