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141D1" w:rsidR="00380DB3" w:rsidRPr="0068293E" w:rsidRDefault="00DF3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2706B" w:rsidR="00380DB3" w:rsidRPr="0068293E" w:rsidRDefault="00DF3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71F66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DFF5F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D3F07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33356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31609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BD70D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6076A" w:rsidR="00240DC4" w:rsidRPr="00B03D55" w:rsidRDefault="00DF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F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8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1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82DDB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D15EA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B54FC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44227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9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4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8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2FD23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DABA5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E5007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C299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CC78C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6BDC7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D0137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6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E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0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1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0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B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DF074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E1A42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14476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8DA54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FEC00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699FC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CCC2F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E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2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C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C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D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E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2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4B3F6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D4B3E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7B19D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E0388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D7270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5344B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69230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8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C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5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A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C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3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3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E6EF9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A3C87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E4528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9DEA4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6A5B0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DE767" w:rsidR="009A6C64" w:rsidRPr="00730585" w:rsidRDefault="00D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9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3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0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F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F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F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3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0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A53" w:rsidRPr="00B537C7" w:rsidRDefault="00DF3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A5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