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F20F0" w:rsidR="00D930ED" w:rsidRPr="00EA69E9" w:rsidRDefault="00C01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6673A" w:rsidR="00D930ED" w:rsidRPr="00790574" w:rsidRDefault="00C01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BF7A1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ED545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1A58B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B2D41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5D6D3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5800F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65526" w:rsidR="00B87ED3" w:rsidRPr="00FC7F6A" w:rsidRDefault="00C01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2E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2E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FF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8BEAC" w:rsidR="00B87ED3" w:rsidRPr="00D44524" w:rsidRDefault="00C0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1DE5B" w:rsidR="00B87ED3" w:rsidRPr="00D44524" w:rsidRDefault="00C0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4D8D3" w:rsidR="00B87ED3" w:rsidRPr="00D44524" w:rsidRDefault="00C0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57F81" w:rsidR="00B87ED3" w:rsidRPr="00D44524" w:rsidRDefault="00C01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53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B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00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7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C0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ED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796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7E2C3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91C53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2696C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85DD1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8D2CE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FA6CC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C222C" w:rsidR="000B5588" w:rsidRPr="00D44524" w:rsidRDefault="00C01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32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07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534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3F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BE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EC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17E1F" w:rsidR="00846B8B" w:rsidRPr="00EA69E9" w:rsidRDefault="00C01E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FB9B1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83479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0AE23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453AD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AAA23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94D89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A98B8" w:rsidR="00846B8B" w:rsidRPr="00D44524" w:rsidRDefault="00C01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37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1B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783F3" w:rsidR="007A5870" w:rsidRPr="00EA69E9" w:rsidRDefault="00C01E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A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DE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05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18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F9904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B6485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3568F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798D24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0C3B2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41B0AC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AF23B" w:rsidR="007A5870" w:rsidRPr="00D44524" w:rsidRDefault="00C01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DD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BE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C7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287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05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3A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BC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B0242" w:rsidR="0021795A" w:rsidRPr="00D44524" w:rsidRDefault="00C0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51B96" w:rsidR="0021795A" w:rsidRPr="00D44524" w:rsidRDefault="00C0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72FB1" w:rsidR="0021795A" w:rsidRPr="00D44524" w:rsidRDefault="00C01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85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A4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8A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3D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26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02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D6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E1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07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0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22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EE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