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EB5F" w:rsidR="0061148E" w:rsidRPr="00944D28" w:rsidRDefault="008C0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E7E5" w:rsidR="0061148E" w:rsidRPr="004A7085" w:rsidRDefault="008C0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4D68D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CC8DE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81AA3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5290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FBDA1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0A177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3EDD" w:rsidR="00B87ED3" w:rsidRPr="00944D28" w:rsidRDefault="008C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6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C95AA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30E8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9F74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1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1B93C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156DB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D201D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B182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3765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10E0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3407" w:rsidR="00B87ED3" w:rsidRPr="00944D28" w:rsidRDefault="008C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76AE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A91DB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8FBE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B2FF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7B590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E7F49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5F20C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1D2E" w:rsidR="00B87ED3" w:rsidRPr="00944D28" w:rsidRDefault="008C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816B2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379F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83270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69FB6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0C6A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197B8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29F5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CFD9" w:rsidR="00B87ED3" w:rsidRPr="00944D28" w:rsidRDefault="008C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85FC" w:rsidR="00B87ED3" w:rsidRPr="00944D28" w:rsidRDefault="008C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86C8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CB55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B904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E4458" w:rsidR="00B87ED3" w:rsidRPr="00944D28" w:rsidRDefault="008C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D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A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