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484FE" w:rsidR="0061148E" w:rsidRPr="00177744" w:rsidRDefault="00A77C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179B" w:rsidR="0061148E" w:rsidRPr="00177744" w:rsidRDefault="00A77C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C5D24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5E5E4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0BF36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63CC79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35214C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880D1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F6389" w:rsidR="00983D57" w:rsidRPr="00177744" w:rsidRDefault="00A77C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E9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C13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6E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01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B5FA3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6C934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E621F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E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1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9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F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0C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1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7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80380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F51AD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00D6E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EE0AC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76B24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B52DF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EC9E8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B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D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0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3E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6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6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4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FC1F81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F3035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18C8C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C9C56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898B7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1E12A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DB75FF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1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9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9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75763" w:rsidR="00B87ED3" w:rsidRPr="00177744" w:rsidRDefault="00A77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7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7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A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2D309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24D3F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759EB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F710F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936E9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89E4F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5C68D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5AAEC" w:rsidR="00B87ED3" w:rsidRPr="00177744" w:rsidRDefault="00A77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B8AD5" w:rsidR="00B87ED3" w:rsidRPr="00177744" w:rsidRDefault="00A77C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1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1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C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D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F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71FDE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EA03E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35297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18533" w:rsidR="00B87ED3" w:rsidRPr="00177744" w:rsidRDefault="00A77C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30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6A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99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E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96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4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F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6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A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4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C2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