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B923C" w:rsidR="00C34772" w:rsidRPr="0026421F" w:rsidRDefault="00861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50B85" w:rsidR="00C34772" w:rsidRPr="00D339A1" w:rsidRDefault="00861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8745A" w:rsidR="002A7340" w:rsidRPr="00CD56BA" w:rsidRDefault="00861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FFA21" w:rsidR="002A7340" w:rsidRPr="00CD56BA" w:rsidRDefault="00861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C8F14" w:rsidR="002A7340" w:rsidRPr="00CD56BA" w:rsidRDefault="00861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7A89D" w:rsidR="002A7340" w:rsidRPr="00CD56BA" w:rsidRDefault="00861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3A868" w:rsidR="002A7340" w:rsidRPr="00CD56BA" w:rsidRDefault="00861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F29F3" w:rsidR="002A7340" w:rsidRPr="00CD56BA" w:rsidRDefault="00861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0389E" w:rsidR="002A7340" w:rsidRPr="00CD56BA" w:rsidRDefault="00861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5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56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9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8CE00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5BE1D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F2365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24553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F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5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A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3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B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D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A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1D48C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6BCB0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1A757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6587F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482F4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D0D4D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BEF6E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3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1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D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D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0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4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D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5621C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EB706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A45BA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CADF7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C70A9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8FDBD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41CFE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1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0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1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A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B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B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8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AEB4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BF288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4E7E8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F9DDE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CD902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F74E0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AF3C7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D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4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1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8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D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3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6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4502D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F1188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EEF23" w:rsidR="009A6C64" w:rsidRPr="00730585" w:rsidRDefault="0086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9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FB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FC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A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4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0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8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2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B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0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7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A55" w:rsidRPr="00B537C7" w:rsidRDefault="00861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C0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A5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