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ADE3" w:rsidR="0061148E" w:rsidRPr="00C61931" w:rsidRDefault="001A4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C3B0" w:rsidR="0061148E" w:rsidRPr="00C61931" w:rsidRDefault="001A4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2D7C2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BFA98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A9F29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5C108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5EB45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BE314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9022D" w:rsidR="00B87ED3" w:rsidRPr="00944D28" w:rsidRDefault="001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A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9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B867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07407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5A41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1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1746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2CBA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2D9E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3E46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A6E95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D132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2DBC0" w:rsidR="00B87ED3" w:rsidRPr="00944D28" w:rsidRDefault="001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A5BE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D7ED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B3D1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1845F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6485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E5D7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FDA3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2A4E" w:rsidR="00B87ED3" w:rsidRPr="00944D28" w:rsidRDefault="001A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EAA6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CB988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8E8E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35045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0B0B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DFB8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7D44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D8007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2524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E44C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FBE8E" w:rsidR="00B87ED3" w:rsidRPr="00944D28" w:rsidRDefault="001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9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D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B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A49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2025-07-19T14:55:00.0000000Z</dcterms:modified>
</coreProperties>
</file>