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EAEA2" w:rsidR="0061148E" w:rsidRPr="00C61931" w:rsidRDefault="00A81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C579B" w:rsidR="0061148E" w:rsidRPr="00C61931" w:rsidRDefault="00A81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3F239" w:rsidR="00B87ED3" w:rsidRPr="00944D28" w:rsidRDefault="00A8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74AF1" w:rsidR="00B87ED3" w:rsidRPr="00944D28" w:rsidRDefault="00A8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2A706" w:rsidR="00B87ED3" w:rsidRPr="00944D28" w:rsidRDefault="00A8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89C1C" w:rsidR="00B87ED3" w:rsidRPr="00944D28" w:rsidRDefault="00A8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DFCC4" w:rsidR="00B87ED3" w:rsidRPr="00944D28" w:rsidRDefault="00A8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D47D6" w:rsidR="00B87ED3" w:rsidRPr="00944D28" w:rsidRDefault="00A8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92BF3" w:rsidR="00B87ED3" w:rsidRPr="00944D28" w:rsidRDefault="00A81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9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A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B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A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1D6B4" w:rsidR="00B87ED3" w:rsidRPr="00944D28" w:rsidRDefault="00A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D9BE7" w:rsidR="00B87ED3" w:rsidRPr="00944D28" w:rsidRDefault="00A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84D6C" w:rsidR="00B87ED3" w:rsidRPr="00944D28" w:rsidRDefault="00A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7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0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6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2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0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6E0FB" w:rsidR="00B87ED3" w:rsidRPr="00944D28" w:rsidRDefault="00A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50E7D" w:rsidR="00B87ED3" w:rsidRPr="00944D28" w:rsidRDefault="00A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70C89" w:rsidR="00B87ED3" w:rsidRPr="00944D28" w:rsidRDefault="00A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BA75D" w:rsidR="00B87ED3" w:rsidRPr="00944D28" w:rsidRDefault="00A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7845F" w:rsidR="00B87ED3" w:rsidRPr="00944D28" w:rsidRDefault="00A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927D7" w:rsidR="00B87ED3" w:rsidRPr="00944D28" w:rsidRDefault="00A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7957C" w:rsidR="00B87ED3" w:rsidRPr="00944D28" w:rsidRDefault="00A8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1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E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0071A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DC004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AE941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6C19A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990FD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9FD3A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F2E9C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C258" w:rsidR="00B87ED3" w:rsidRPr="00944D28" w:rsidRDefault="00A81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B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E4408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ED219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B0475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63C50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11FF9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FB03E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69742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9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DDF48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6C79D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E724B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38CC1" w:rsidR="00B87ED3" w:rsidRPr="00944D28" w:rsidRDefault="00A8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9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36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B9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4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2"/>
    <w:rsid w:val="00A815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2025-07-18T18:11:00.0000000Z</dcterms:modified>
</coreProperties>
</file>