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AC679" w:rsidR="0061148E" w:rsidRPr="00C61931" w:rsidRDefault="008E7F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F3F40" w:rsidR="0061148E" w:rsidRPr="00C61931" w:rsidRDefault="008E7F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77DCF" w:rsidR="00B87ED3" w:rsidRPr="00944D28" w:rsidRDefault="008E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0B973" w:rsidR="00B87ED3" w:rsidRPr="00944D28" w:rsidRDefault="008E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30F4C" w:rsidR="00B87ED3" w:rsidRPr="00944D28" w:rsidRDefault="008E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0C68E" w:rsidR="00B87ED3" w:rsidRPr="00944D28" w:rsidRDefault="008E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CF9BC" w:rsidR="00B87ED3" w:rsidRPr="00944D28" w:rsidRDefault="008E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AE5DA" w:rsidR="00B87ED3" w:rsidRPr="00944D28" w:rsidRDefault="008E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16D53" w:rsidR="00B87ED3" w:rsidRPr="00944D28" w:rsidRDefault="008E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A6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72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FA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7ECEA" w:rsidR="00B87ED3" w:rsidRPr="00944D28" w:rsidRDefault="008E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49755" w:rsidR="00B87ED3" w:rsidRPr="00944D28" w:rsidRDefault="008E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B49F4" w:rsidR="00B87ED3" w:rsidRPr="00944D28" w:rsidRDefault="008E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881BA" w:rsidR="00B87ED3" w:rsidRPr="00944D28" w:rsidRDefault="008E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7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E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8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E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0E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58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56CAC" w:rsidR="00B87ED3" w:rsidRPr="00944D28" w:rsidRDefault="008E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7C7C8" w:rsidR="00B87ED3" w:rsidRPr="00944D28" w:rsidRDefault="008E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68562" w:rsidR="00B87ED3" w:rsidRPr="00944D28" w:rsidRDefault="008E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DF6E1" w:rsidR="00B87ED3" w:rsidRPr="00944D28" w:rsidRDefault="008E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25283" w:rsidR="00B87ED3" w:rsidRPr="00944D28" w:rsidRDefault="008E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BF15E" w:rsidR="00B87ED3" w:rsidRPr="00944D28" w:rsidRDefault="008E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AB310" w:rsidR="00B87ED3" w:rsidRPr="00944D28" w:rsidRDefault="008E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6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8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7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4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4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4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A193B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5D40B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CC5DA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A19BD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37A4A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F5FFD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C2307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6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4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A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7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2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8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BAC44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EC22F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B574B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112ED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C7329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BDAB8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3A07E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C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C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0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F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A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2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0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2DD1E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C74F7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0CDE4" w:rsidR="00B87ED3" w:rsidRPr="00944D28" w:rsidRDefault="008E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19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07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E3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D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F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7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D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F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F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6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CD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FE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2024-06-28T05:38:00.0000000Z</dcterms:modified>
</coreProperties>
</file>