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9A8D" w:rsidR="0061148E" w:rsidRPr="00944D28" w:rsidRDefault="0052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5F31" w:rsidR="0061148E" w:rsidRPr="004A7085" w:rsidRDefault="0052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980B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933D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9222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3A2F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48B58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BA6A2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7FA2" w:rsidR="00B87ED3" w:rsidRPr="00944D28" w:rsidRDefault="005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8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6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C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C378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4BB1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8DC45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88AAB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B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EB73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E40F1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BF7FB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6C9A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40A11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1DE3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2B6D" w:rsidR="00B87ED3" w:rsidRPr="00944D28" w:rsidRDefault="005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BB6D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28CB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B7EE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117B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2549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D426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599D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3E5E9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DCEFD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D63A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E5C8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B2262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09B8A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8C03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BBE4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23EDE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22F8A" w:rsidR="00B87ED3" w:rsidRPr="00944D28" w:rsidRDefault="005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D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E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258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