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CBAA" w:rsidR="0061148E" w:rsidRPr="008F69F5" w:rsidRDefault="00525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9944" w:rsidR="0061148E" w:rsidRPr="008F69F5" w:rsidRDefault="00525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8D323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8BEB9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E8300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D8E28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585AD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076F0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3362F" w:rsidR="00B87ED3" w:rsidRPr="008F69F5" w:rsidRDefault="0052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39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D5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8E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8B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E496E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F289C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9DE81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E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E4E12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A8648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FF34F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75832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6C372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C99B9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1B7D4" w:rsidR="00B87ED3" w:rsidRPr="008F69F5" w:rsidRDefault="0052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7D80F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7D12C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11422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BECD9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5A42B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4CD1C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C0F28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DC85" w:rsidR="00B87ED3" w:rsidRPr="00944D28" w:rsidRDefault="00525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F4428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EA1E1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F5F1F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2BC8D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1679C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04F18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D4CF6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E1087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A144A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15E6B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64918" w:rsidR="00B87ED3" w:rsidRPr="008F69F5" w:rsidRDefault="0052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E7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FB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EE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258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