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5AAE" w:rsidR="0061148E" w:rsidRPr="008F69F5" w:rsidRDefault="00A37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AB84" w:rsidR="0061148E" w:rsidRPr="008F69F5" w:rsidRDefault="00A37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18027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90A36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F62CC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E102B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D70A6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EC100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542133" w:rsidR="00B87ED3" w:rsidRPr="008F69F5" w:rsidRDefault="00A37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3A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C1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50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BAF19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68B0A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EA933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9DC26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9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14061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3D833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D9CD7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9979C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4CF7F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83FFA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7BFFE" w:rsidR="00B87ED3" w:rsidRPr="008F69F5" w:rsidRDefault="00A37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034DB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C24C4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9FAE4B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2490F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D898D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9282E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3DF96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3F01" w:rsidR="00B87ED3" w:rsidRPr="00944D28" w:rsidRDefault="00A37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343A6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8630A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E775E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D51F4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75F8F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EE7AE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C2B13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81274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CF7DB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7756D" w:rsidR="00B87ED3" w:rsidRPr="008F69F5" w:rsidRDefault="00A37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26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65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B9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B1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B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