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7FF65" w:rsidR="00FD3806" w:rsidRPr="00A72646" w:rsidRDefault="00D55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428AE" w:rsidR="00FD3806" w:rsidRPr="002A5E6C" w:rsidRDefault="00D55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1FEC" w:rsidR="00B87ED3" w:rsidRPr="00AF0D95" w:rsidRDefault="00D55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A5EEA" w:rsidR="00B87ED3" w:rsidRPr="00AF0D95" w:rsidRDefault="00D55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9EB9B" w:rsidR="00B87ED3" w:rsidRPr="00AF0D95" w:rsidRDefault="00D55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F5E31" w:rsidR="00B87ED3" w:rsidRPr="00AF0D95" w:rsidRDefault="00D55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8EE9B" w:rsidR="00B87ED3" w:rsidRPr="00AF0D95" w:rsidRDefault="00D55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4B4B" w:rsidR="00B87ED3" w:rsidRPr="00AF0D95" w:rsidRDefault="00D55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38538" w:rsidR="00B87ED3" w:rsidRPr="00AF0D95" w:rsidRDefault="00D55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D9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5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6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CD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62C2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81A0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F1F9E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D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6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B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8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6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B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EC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467CD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B6BB8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F028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C496F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7EA7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B8656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E31B2" w:rsidR="00B87ED3" w:rsidRPr="00AF0D95" w:rsidRDefault="00D55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1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57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4E6D8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5BE1B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E470B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23111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0CEEB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BEB0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0D21C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8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2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CA3A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354CE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1C492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E23BB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74762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700C9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1FFD0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5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9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B2DDE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92397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DDD76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9412A" w:rsidR="00B87ED3" w:rsidRPr="00AF0D95" w:rsidRDefault="00D55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7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5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8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D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A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389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0E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