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38A9E" w:rsidR="00FD3806" w:rsidRPr="00A72646" w:rsidRDefault="00310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8BE19" w:rsidR="00FD3806" w:rsidRPr="002A5E6C" w:rsidRDefault="00310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0E654" w:rsidR="00B87ED3" w:rsidRPr="00AF0D95" w:rsidRDefault="0031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3C017" w:rsidR="00B87ED3" w:rsidRPr="00AF0D95" w:rsidRDefault="0031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6F154" w:rsidR="00B87ED3" w:rsidRPr="00AF0D95" w:rsidRDefault="0031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7C224" w:rsidR="00B87ED3" w:rsidRPr="00AF0D95" w:rsidRDefault="0031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48B1D" w:rsidR="00B87ED3" w:rsidRPr="00AF0D95" w:rsidRDefault="0031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314BF" w:rsidR="00B87ED3" w:rsidRPr="00AF0D95" w:rsidRDefault="0031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3B68D" w:rsidR="00B87ED3" w:rsidRPr="00AF0D95" w:rsidRDefault="0031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9A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2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69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F6B7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4BCEA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BD64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84722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3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0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4C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2B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1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AA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CF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DAE04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F6DFA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181B2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A7D3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F277A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EBB54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1B2C6" w:rsidR="00B87ED3" w:rsidRPr="00AF0D95" w:rsidRDefault="0031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32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F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9B4FD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CD90C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C3D2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E829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E867B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9C8F4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9558C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F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9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2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A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2E479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2665E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7739F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2D05A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7C505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F870C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55D31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A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E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B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FD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E4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A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D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CB76B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EC4B2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399CB" w:rsidR="00B87ED3" w:rsidRPr="00AF0D95" w:rsidRDefault="0031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45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7A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41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DA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3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9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7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8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71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160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8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8BD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