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4A1C2" w:rsidR="00D930ED" w:rsidRPr="00EA69E9" w:rsidRDefault="004B0A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25EC4" w:rsidR="00D930ED" w:rsidRPr="00790574" w:rsidRDefault="004B0A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CB6CA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2C5B1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A9743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BD70E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18B26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C6EE8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636CB" w:rsidR="00B87ED3" w:rsidRPr="00FC7F6A" w:rsidRDefault="004B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7A099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75F2E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3DD92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9A765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F6319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A52D7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13BBF" w:rsidR="00B87ED3" w:rsidRPr="00D44524" w:rsidRDefault="004B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B59DB" w:rsidR="000B5588" w:rsidRPr="00EA69E9" w:rsidRDefault="004B0A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B4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7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7B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9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8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D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AFDBD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F07F7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A5C30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6846E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1FD23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1D47A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A23F6" w:rsidR="000B5588" w:rsidRPr="00D44524" w:rsidRDefault="004B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5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18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F7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33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8D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12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26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4EFAD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3ADF1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CB7AC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ADD30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9A736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122BF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C5B63" w:rsidR="00846B8B" w:rsidRPr="00D44524" w:rsidRDefault="004B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B8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4D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F0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43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0B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EF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A9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C214F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674C9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FE340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9B52A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9169F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3855A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D70FA" w:rsidR="007A5870" w:rsidRPr="00D44524" w:rsidRDefault="004B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6C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B2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D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7D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5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83F87" w:rsidR="0021795A" w:rsidRPr="00EA69E9" w:rsidRDefault="004B0A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42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E1A5C" w:rsidR="0021795A" w:rsidRPr="00D44524" w:rsidRDefault="004B0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38BE0" w:rsidR="0021795A" w:rsidRPr="00D44524" w:rsidRDefault="004B0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55088" w:rsidR="0021795A" w:rsidRPr="00D44524" w:rsidRDefault="004B0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A4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D2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27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08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64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9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F3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49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E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1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1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AC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2024-07-01T20:36:00.0000000Z</dcterms:modified>
</coreProperties>
</file>