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1E28A" w:rsidR="00563B6E" w:rsidRPr="00B24A33" w:rsidRDefault="00691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46626" w:rsidR="00563B6E" w:rsidRPr="00B24A33" w:rsidRDefault="006917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6E7B9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E6A229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C1297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4A90EA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12B52E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A35F7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EED0" w:rsidR="00C11CD7" w:rsidRPr="00B24A33" w:rsidRDefault="00691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527DB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25C68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7F176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45092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151B6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F9101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94393" w:rsidR="002113B7" w:rsidRPr="00B24A33" w:rsidRDefault="00691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75836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D106510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0109418C" w14:textId="3B274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3B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87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AC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22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1AECD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2DA5E0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38A53F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C035E5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F60BEE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C7C83A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CE451" w:rsidR="002113B7" w:rsidRPr="00B24A33" w:rsidRDefault="00691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BA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14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84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04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4A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95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FC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591A3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CAB8AC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BF228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5EEAC4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435A0A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6A0B6B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53B5C" w:rsidR="002113B7" w:rsidRPr="00B24A33" w:rsidRDefault="00691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0C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B9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5B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15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21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4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30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168A1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AE5468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BA0928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F7F197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97FBB9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1F31A5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F6F94" w:rsidR="006E49F3" w:rsidRPr="00B24A33" w:rsidRDefault="00691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279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8F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E0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C2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0C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06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85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B36E1" w:rsidR="006E49F3" w:rsidRPr="00B24A33" w:rsidRDefault="00691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4F139A" w:rsidR="006E49F3" w:rsidRPr="00B24A33" w:rsidRDefault="00691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13DC36" w:rsidR="006E49F3" w:rsidRPr="00B24A33" w:rsidRDefault="00691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44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3C6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65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63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53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FB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3C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A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30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EC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15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7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7E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714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2024-06-28T03:06:00.0000000Z</dcterms:modified>
</coreProperties>
</file>