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5E88" w:rsidR="0061148E" w:rsidRPr="0035681E" w:rsidRDefault="00836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1FE7" w:rsidR="0061148E" w:rsidRPr="0035681E" w:rsidRDefault="00836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0B139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88443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312A7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F4629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C9003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95AE3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BCEDA" w:rsidR="00CD0676" w:rsidRPr="00944D28" w:rsidRDefault="00836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D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F2E0C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F6FF3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DA06E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95951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195FE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F5769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1705" w:rsidR="00B87ED3" w:rsidRPr="00944D28" w:rsidRDefault="00836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2874" w:rsidR="00B87ED3" w:rsidRPr="00944D28" w:rsidRDefault="00836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03B74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ACCFE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DE7D6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B47A7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3BCCC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D6133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BBD18" w:rsidR="00B87ED3" w:rsidRPr="00944D28" w:rsidRDefault="0083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47916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5105D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5CCB3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25A23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A9C3A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15094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B585B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72950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E3081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73064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41B97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7D851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B95A6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42CD2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FB746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BFC6D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44AA7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80BD0" w:rsidR="00B87ED3" w:rsidRPr="00944D28" w:rsidRDefault="0083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A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F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1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36F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2024-06-30T16:22:00.0000000Z</dcterms:modified>
</coreProperties>
</file>