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7C4E" w:rsidR="0061148E" w:rsidRPr="00177744" w:rsidRDefault="00796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DD45" w:rsidR="0061148E" w:rsidRPr="00177744" w:rsidRDefault="00796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C66FF" w:rsidR="00983D57" w:rsidRPr="00177744" w:rsidRDefault="0079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AC6FA" w:rsidR="00983D57" w:rsidRPr="00177744" w:rsidRDefault="0079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A3909" w:rsidR="00983D57" w:rsidRPr="00177744" w:rsidRDefault="0079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BA700" w:rsidR="00983D57" w:rsidRPr="00177744" w:rsidRDefault="0079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3D9A3" w:rsidR="00983D57" w:rsidRPr="00177744" w:rsidRDefault="0079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4EE9D" w:rsidR="00983D57" w:rsidRPr="00177744" w:rsidRDefault="0079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7AD00" w:rsidR="00983D57" w:rsidRPr="00177744" w:rsidRDefault="0079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2A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54DAA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00A89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4BDC3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7659F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2C448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C23BA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0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B9208" w:rsidR="00B87ED3" w:rsidRPr="00177744" w:rsidRDefault="00796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7BC4C" w:rsidR="00B87ED3" w:rsidRPr="00177744" w:rsidRDefault="00796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0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2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0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3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9CE8C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FC885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BFDDD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C1DC4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D523B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F8277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D6517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5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C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6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E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8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C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C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0297B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9D3C5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2ECD6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06665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01F68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16BAD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DDFD5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4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E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4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5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1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C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0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FCEAD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523B6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DCA74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6A014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6196C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3891F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3B3CE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8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7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C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8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A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0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5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A163A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34D51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32DB8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6307E" w:rsidR="00B87ED3" w:rsidRPr="00177744" w:rsidRDefault="0079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EB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AF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CE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3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9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D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F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C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C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5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F7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3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