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4FD2" w:rsidR="0061148E" w:rsidRPr="00177744" w:rsidRDefault="007676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B748" w:rsidR="0061148E" w:rsidRPr="00177744" w:rsidRDefault="007676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3A538" w:rsidR="00983D57" w:rsidRPr="00177744" w:rsidRDefault="0076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C034A" w:rsidR="00983D57" w:rsidRPr="00177744" w:rsidRDefault="0076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37C9C" w:rsidR="00983D57" w:rsidRPr="00177744" w:rsidRDefault="0076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7BBD9" w:rsidR="00983D57" w:rsidRPr="00177744" w:rsidRDefault="0076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4084F" w:rsidR="00983D57" w:rsidRPr="00177744" w:rsidRDefault="0076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B0BAB" w:rsidR="00983D57" w:rsidRPr="00177744" w:rsidRDefault="0076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B64FD" w:rsidR="00983D57" w:rsidRPr="00177744" w:rsidRDefault="00767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C6890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8DD12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0BAAE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D0431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C2345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AEB39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362C5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0756B" w:rsidR="00B87ED3" w:rsidRPr="00177744" w:rsidRDefault="007676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749EF" w:rsidR="00B87ED3" w:rsidRPr="00177744" w:rsidRDefault="007676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6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6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1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81479" w:rsidR="00B87ED3" w:rsidRPr="00177744" w:rsidRDefault="007676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1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38CAE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BC60D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C26FC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3C2B1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CE086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A09C1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CCCB7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8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9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0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0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E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5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6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15F73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CB0E4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8AAEA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817A0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66F88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4CAF1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01D4B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7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A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1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E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1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A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0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2E7AA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32C5C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78183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44E59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B9DED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6D8BE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D77ED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E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9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0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E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6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5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E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32C24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FD752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FFF1E" w:rsidR="00B87ED3" w:rsidRPr="00177744" w:rsidRDefault="0076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54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93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1D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B9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1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4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A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F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2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C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B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66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7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