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A838" w:rsidR="0061148E" w:rsidRPr="00177744" w:rsidRDefault="00765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B9A8" w:rsidR="0061148E" w:rsidRPr="00177744" w:rsidRDefault="00765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28E2A" w:rsidR="00983D57" w:rsidRPr="00177744" w:rsidRDefault="0076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78F54" w:rsidR="00983D57" w:rsidRPr="00177744" w:rsidRDefault="0076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734D7" w:rsidR="00983D57" w:rsidRPr="00177744" w:rsidRDefault="0076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CB845" w:rsidR="00983D57" w:rsidRPr="00177744" w:rsidRDefault="0076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706B0" w:rsidR="00983D57" w:rsidRPr="00177744" w:rsidRDefault="0076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1F843" w:rsidR="00983D57" w:rsidRPr="00177744" w:rsidRDefault="0076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84043" w:rsidR="00983D57" w:rsidRPr="00177744" w:rsidRDefault="0076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0B413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E47F7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71368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2AE12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81BC9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66A53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74B49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F5626" w:rsidR="00B87ED3" w:rsidRPr="00177744" w:rsidRDefault="00765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B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0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C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E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3B5C1" w:rsidR="00B87ED3" w:rsidRPr="00177744" w:rsidRDefault="00765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0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F07A4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AF060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3F905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C08C9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F5A90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1A234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D0A8A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4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4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5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9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2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8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A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6D9DC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88F3E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6370A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CD0D8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0DCAF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5EE0B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B9385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0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C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A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4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F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9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7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DF86E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3E08F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AB715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7F70E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52301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311FA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1BCD5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0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A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E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D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C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5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6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73332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AC390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F00B9" w:rsidR="00B87ED3" w:rsidRPr="00177744" w:rsidRDefault="0076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83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C97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AB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DA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3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D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B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3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4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A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2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6AB"/>
    <w:rsid w:val="005E45F2"/>
    <w:rsid w:val="0061148E"/>
    <w:rsid w:val="00677F71"/>
    <w:rsid w:val="006B5100"/>
    <w:rsid w:val="006F12A6"/>
    <w:rsid w:val="00765C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2024-06-29T01:35:00.0000000Z</dcterms:modified>
</coreProperties>
</file>