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DB33" w:rsidR="0061148E" w:rsidRPr="008F69F5" w:rsidRDefault="007E2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FDEE" w:rsidR="0061148E" w:rsidRPr="008F69F5" w:rsidRDefault="007E2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A438A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75A2D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2DFFD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918BC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2C578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3B8C6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2BBB6" w:rsidR="00B87ED3" w:rsidRPr="008F69F5" w:rsidRDefault="007E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47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1D4BA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6E71D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5B659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8C1E9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718B3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4FB62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2829" w:rsidR="00B87ED3" w:rsidRPr="00944D28" w:rsidRDefault="007E2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B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E7CB8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85649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AA520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29A7E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86C7C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B1AB0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58704" w:rsidR="00B87ED3" w:rsidRPr="008F69F5" w:rsidRDefault="007E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05F4F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45E00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9D17C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BABF0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B28BE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92138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845DA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9502F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3EE68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9B9A2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E8C55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D8EB4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F9CEB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345D4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0FB79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C3D46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F0A2C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7BE21" w:rsidR="00B87ED3" w:rsidRPr="008F69F5" w:rsidRDefault="007E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AE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68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DE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7E23F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2024-07-01T01:50:00.0000000Z</dcterms:modified>
</coreProperties>
</file>