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98893" w:rsidR="00FD3806" w:rsidRPr="00A72646" w:rsidRDefault="004637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58BC4" w:rsidR="00FD3806" w:rsidRPr="002A5E6C" w:rsidRDefault="004637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B03EB" w:rsidR="00B87ED3" w:rsidRPr="00AF0D95" w:rsidRDefault="0046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6D9E5" w:rsidR="00B87ED3" w:rsidRPr="00AF0D95" w:rsidRDefault="0046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D4FD" w:rsidR="00B87ED3" w:rsidRPr="00AF0D95" w:rsidRDefault="0046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8C660" w:rsidR="00B87ED3" w:rsidRPr="00AF0D95" w:rsidRDefault="0046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C09FB" w:rsidR="00B87ED3" w:rsidRPr="00AF0D95" w:rsidRDefault="0046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539D6" w:rsidR="00B87ED3" w:rsidRPr="00AF0D95" w:rsidRDefault="0046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1716C" w:rsidR="00B87ED3" w:rsidRPr="00AF0D95" w:rsidRDefault="004637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95D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700C3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83F85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3A517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3D123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48069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38409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9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31F0C" w:rsidR="00B87ED3" w:rsidRPr="00AF0D95" w:rsidRDefault="0046379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AD11" w:rsidR="00B87ED3" w:rsidRPr="00AF0D95" w:rsidRDefault="0046379B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12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B2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F4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D21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47E2B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DDD1C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414AE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8C907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F60AC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13934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C7F7F" w:rsidR="00B87ED3" w:rsidRPr="00AF0D95" w:rsidRDefault="004637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0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8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1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4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C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C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0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33942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D8CD4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11D0C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B61E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70F08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F8B6E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425BD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8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42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38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7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4A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8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6D829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55650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03AB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8B2A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B8494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D8AE9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44EAD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F9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CF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8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59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7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AE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663CE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AB79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947A9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04709" w:rsidR="00B87ED3" w:rsidRPr="00AF0D95" w:rsidRDefault="004637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10E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2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AD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F9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EE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F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20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5F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77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379B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55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2020-02-05T10:48:00.0000000Z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