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D7C55" w:rsidR="00FD3806" w:rsidRPr="00A72646" w:rsidRDefault="002258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29F66" w:rsidR="00FD3806" w:rsidRPr="002A5E6C" w:rsidRDefault="002258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54DB7" w:rsidR="00B87ED3" w:rsidRPr="00AF0D95" w:rsidRDefault="0022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90CE4" w:rsidR="00B87ED3" w:rsidRPr="00AF0D95" w:rsidRDefault="0022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70F6A" w:rsidR="00B87ED3" w:rsidRPr="00AF0D95" w:rsidRDefault="0022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1F882" w:rsidR="00B87ED3" w:rsidRPr="00AF0D95" w:rsidRDefault="0022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60D9D" w:rsidR="00B87ED3" w:rsidRPr="00AF0D95" w:rsidRDefault="0022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3813F" w:rsidR="00B87ED3" w:rsidRPr="00AF0D95" w:rsidRDefault="0022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46A35" w:rsidR="00B87ED3" w:rsidRPr="00AF0D95" w:rsidRDefault="0022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7B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4FF05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CC8E9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E419B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458A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3FDE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B288F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2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4D59" w:rsidR="00B87ED3" w:rsidRPr="00AF0D95" w:rsidRDefault="002258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6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A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6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0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A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AED11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E80FE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A3796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08754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FEFE1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5DBE8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F0725" w:rsidR="00B87ED3" w:rsidRPr="00AF0D95" w:rsidRDefault="0022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5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8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F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41A7F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9FCC4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57D80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78C25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7431A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61FC0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28434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7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80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1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7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78478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D7DE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B342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4041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00481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7CC2A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9D4F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9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AE926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8FCF0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DB10B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CBABC" w:rsidR="00B87ED3" w:rsidRPr="00AF0D95" w:rsidRDefault="0022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83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84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4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4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6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08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258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