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77DEE" w:rsidR="00FD3806" w:rsidRPr="00A72646" w:rsidRDefault="00A96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3FCC3" w:rsidR="00FD3806" w:rsidRPr="002A5E6C" w:rsidRDefault="00A96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CCB66" w:rsidR="00B87ED3" w:rsidRPr="00AF0D95" w:rsidRDefault="00A9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50430" w:rsidR="00B87ED3" w:rsidRPr="00AF0D95" w:rsidRDefault="00A9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9877" w:rsidR="00B87ED3" w:rsidRPr="00AF0D95" w:rsidRDefault="00A9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FEFBA" w:rsidR="00B87ED3" w:rsidRPr="00AF0D95" w:rsidRDefault="00A9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A8E23" w:rsidR="00B87ED3" w:rsidRPr="00AF0D95" w:rsidRDefault="00A9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40D1E" w:rsidR="00B87ED3" w:rsidRPr="00AF0D95" w:rsidRDefault="00A9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76615" w:rsidR="00B87ED3" w:rsidRPr="00AF0D95" w:rsidRDefault="00A9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E9FD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A6210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DCD1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D7FD3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321F8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C164E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92212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8D01" w:rsidR="00B87ED3" w:rsidRPr="00AF0D95" w:rsidRDefault="00A964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B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2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6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F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8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C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75B45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9138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C68E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048EE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2A9B4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D605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9BDE1" w:rsidR="00B87ED3" w:rsidRPr="00AF0D95" w:rsidRDefault="00A9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33A8" w:rsidR="00B87ED3" w:rsidRPr="00AF0D95" w:rsidRDefault="00A96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F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1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1987D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352A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D2BF7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E59C8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333F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0D01B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D0CC0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1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AC10F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57FF5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5C331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74DD0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8CEA2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1ED3F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AAE0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4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095D1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D6AE1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4990" w:rsidR="00B87ED3" w:rsidRPr="00AF0D95" w:rsidRDefault="00A9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38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0D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CF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B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3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9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6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25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43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