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F0CE8" w:rsidR="00380DB3" w:rsidRPr="0068293E" w:rsidRDefault="003F16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C4BB8" w:rsidR="00380DB3" w:rsidRPr="0068293E" w:rsidRDefault="003F16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7BA1F" w:rsidR="00240DC4" w:rsidRPr="00B03D55" w:rsidRDefault="003F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ADBC8" w:rsidR="00240DC4" w:rsidRPr="00B03D55" w:rsidRDefault="003F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68C00" w:rsidR="00240DC4" w:rsidRPr="00B03D55" w:rsidRDefault="003F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90E33" w:rsidR="00240DC4" w:rsidRPr="00B03D55" w:rsidRDefault="003F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FFD9C" w:rsidR="00240DC4" w:rsidRPr="00B03D55" w:rsidRDefault="003F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8F360" w:rsidR="00240DC4" w:rsidRPr="00B03D55" w:rsidRDefault="003F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DB90D" w:rsidR="00240DC4" w:rsidRPr="00B03D55" w:rsidRDefault="003F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1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BD3C9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4FE3D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11E20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BA5F4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6FE99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C516B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4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6F771" w:rsidR="001835FB" w:rsidRPr="00DA1511" w:rsidRDefault="003F1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5CE17" w:rsidR="001835FB" w:rsidRPr="00DA1511" w:rsidRDefault="003F1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D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A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2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5D458" w:rsidR="001835FB" w:rsidRPr="00DA1511" w:rsidRDefault="003F1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48BAE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C90C2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44089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2A31C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B46B4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5D914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1077D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CDD0C" w:rsidR="001835FB" w:rsidRPr="00DA1511" w:rsidRDefault="003F1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9F5EB" w:rsidR="001835FB" w:rsidRPr="00DA1511" w:rsidRDefault="003F1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C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8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4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5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8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BC317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25088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55C8A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E17A6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F734B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785FE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CEDB8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060E8" w:rsidR="001835FB" w:rsidRPr="00DA1511" w:rsidRDefault="003F1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8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B3338" w:rsidR="001835FB" w:rsidRPr="00DA1511" w:rsidRDefault="003F1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E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6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C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8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0B1BF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D2D91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B2057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2A465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28B7D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C391C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6F026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F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A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4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9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D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7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7A8E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AAA05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8A0A2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C7FC8" w:rsidR="009A6C64" w:rsidRPr="00730585" w:rsidRDefault="003F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1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6B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1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2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9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7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F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9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E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6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658" w:rsidRPr="00B537C7" w:rsidRDefault="003F1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5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