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920B3D" w:rsidR="0061148E" w:rsidRPr="009231D2" w:rsidRDefault="000D5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6A8A" w:rsidR="0061148E" w:rsidRPr="009231D2" w:rsidRDefault="000D5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E7D93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5AA38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6DBD4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43A4E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A4FD8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FF80F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15A57" w:rsidR="00B87ED3" w:rsidRPr="00944D28" w:rsidRDefault="000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E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7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1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D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6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7078D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D6E89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1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5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3A8C7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780C8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6FF95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56C0E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806C5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8563D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81BF8" w:rsidR="00B87ED3" w:rsidRPr="00944D28" w:rsidRDefault="000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E9FDE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E97B2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90476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6307D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CC98B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DD008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82FCF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4A196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BA876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C909A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54690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90F7A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08AA0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0CCC1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68A42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B1BEA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ECBC1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54FE5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C2D5A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30C80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5C387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5CE4" w:rsidR="00B87ED3" w:rsidRPr="00944D28" w:rsidRDefault="000D5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7DF4D7" w:rsidR="00B87ED3" w:rsidRPr="00944D28" w:rsidRDefault="000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A0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6C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FF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31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40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C0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5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E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21A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2024-06-18T08:21:00.0000000Z</dcterms:modified>
</coreProperties>
</file>