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6404" w:rsidR="0061148E" w:rsidRPr="0035681E" w:rsidRDefault="005B1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ED13" w:rsidR="0061148E" w:rsidRPr="0035681E" w:rsidRDefault="005B1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31460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31C69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767CD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8A415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14CFC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5F1D8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85147" w:rsidR="00CD0676" w:rsidRPr="00944D28" w:rsidRDefault="005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A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A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5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1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E7DBA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A9547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5A1E6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E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73B1B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4650C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A4114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C40C6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BA4BA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86E34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A8C02" w:rsidR="00B87ED3" w:rsidRPr="00944D28" w:rsidRDefault="005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6A953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B7038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B89C2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8A05B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723CD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A913B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0A99F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5E58D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0FB4A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89A62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9D1CE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6E672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E417B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32200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1A33F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8C8DD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77E8E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C2831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579CD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CD1B3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6B8C9" w:rsidR="00B87ED3" w:rsidRPr="00944D28" w:rsidRDefault="005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7FB4" w:rsidR="00B87ED3" w:rsidRPr="00944D28" w:rsidRDefault="005B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E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