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A10B" w:rsidR="0061148E" w:rsidRPr="0035681E" w:rsidRDefault="00B33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5FA6" w:rsidR="0061148E" w:rsidRPr="0035681E" w:rsidRDefault="00B33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84F2B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DE7D0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C361E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04212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955B3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9B3CA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C17C2" w:rsidR="00CD0676" w:rsidRPr="00944D28" w:rsidRDefault="00B3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D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D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D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0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37972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E21AB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F0219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3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8B810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F9078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0DF8B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F52A4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2CB4E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07331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1D987" w:rsidR="00B87ED3" w:rsidRPr="00944D28" w:rsidRDefault="00B3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DEBD7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29844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97EF9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94B65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8DFFE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0573A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69CBE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32EEB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DC2E0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23C0D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8A4DF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387C5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54814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042C4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265FA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390CA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D0A59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F33CA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8375C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66F2F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5E414" w:rsidR="00B87ED3" w:rsidRPr="00944D28" w:rsidRDefault="00B3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94BE" w:rsidR="00B87ED3" w:rsidRPr="00944D28" w:rsidRDefault="00B3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85D4" w:rsidR="00B87ED3" w:rsidRPr="00944D28" w:rsidRDefault="00B3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E4"/>
    <w:rsid w:val="00944D28"/>
    <w:rsid w:val="00AB2AC7"/>
    <w:rsid w:val="00B318D0"/>
    <w:rsid w:val="00B337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2024-06-19T06:41:00.0000000Z</dcterms:modified>
</coreProperties>
</file>