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0FC6" w:rsidR="0061148E" w:rsidRPr="00944D28" w:rsidRDefault="00187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E77A" w:rsidR="0061148E" w:rsidRPr="004A7085" w:rsidRDefault="00187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4947C" w:rsidR="00B87ED3" w:rsidRPr="00944D28" w:rsidRDefault="0018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C50D" w:rsidR="00B87ED3" w:rsidRPr="00944D28" w:rsidRDefault="0018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9AA55" w:rsidR="00B87ED3" w:rsidRPr="00944D28" w:rsidRDefault="0018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2D6B6" w:rsidR="00B87ED3" w:rsidRPr="00944D28" w:rsidRDefault="0018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9BC06" w:rsidR="00B87ED3" w:rsidRPr="00944D28" w:rsidRDefault="0018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2057E" w:rsidR="00B87ED3" w:rsidRPr="00944D28" w:rsidRDefault="0018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F041" w:rsidR="00B87ED3" w:rsidRPr="00944D28" w:rsidRDefault="0018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B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A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4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CB3CF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28A3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A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B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D9B57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24DC2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CF610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F24A7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8FB2C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C6FD0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D89BC" w:rsidR="00B87ED3" w:rsidRPr="00944D28" w:rsidRDefault="0018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D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053DD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4A5D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8EB3E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A4195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8B0A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11B2D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5302A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2AD5E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154D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B5AF5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0D52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CD787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87285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A6143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8B1C8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92685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125F5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83793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1E858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35A54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E14D7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D51A" w:rsidR="00B87ED3" w:rsidRPr="00944D28" w:rsidRDefault="0018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6F70A" w:rsidR="00B87ED3" w:rsidRPr="00944D28" w:rsidRDefault="0018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F3FC62" w:rsidR="00B87ED3" w:rsidRPr="00944D28" w:rsidRDefault="0018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0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6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5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5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F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6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6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F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0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0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303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