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7630A" w:rsidR="00C34772" w:rsidRPr="0026421F" w:rsidRDefault="007C5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BD0D8" w:rsidR="00C34772" w:rsidRPr="00D339A1" w:rsidRDefault="007C5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C2F57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57AF2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0298F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A95B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B4A9F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2AE45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D8628" w:rsidR="002A7340" w:rsidRPr="00CD56BA" w:rsidRDefault="007C5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F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A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3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03C70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1DAAE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C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3B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2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B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EF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8393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AC48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E4DD9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7DF00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EFDB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57D0E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98A6F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9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2E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5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B3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0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D35BD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2DCB3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0928D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CADD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7124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FEFEC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45BC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35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9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2F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F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85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4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9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20BEF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7C2D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132F0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D4268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32CE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8B457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2087B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0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7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B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9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C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6EC93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0BE04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0ABB1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E393D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AB74B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24639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AC21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E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2339F" w:rsidR="001835FB" w:rsidRPr="006D22CC" w:rsidRDefault="007C5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2AB8B" w:rsidR="001835FB" w:rsidRPr="006D22CC" w:rsidRDefault="007C5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6B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C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5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7A16E" w:rsidR="009A6C64" w:rsidRPr="00730585" w:rsidRDefault="007C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7E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2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2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B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1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9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8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E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8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8F1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F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2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7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BBE" w:rsidRPr="00B537C7" w:rsidRDefault="007C5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FA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BB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