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69F3" w:rsidR="0061148E" w:rsidRPr="00C61931" w:rsidRDefault="002C48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3AA89" w:rsidR="0061148E" w:rsidRPr="00C61931" w:rsidRDefault="002C48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74103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DC1C7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92C3C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4FFCF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14F2F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22FB6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1D913" w:rsidR="00B87ED3" w:rsidRPr="00944D28" w:rsidRDefault="002C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20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9B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D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7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D17F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1A823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23026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D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D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F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DE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22A59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405F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6895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1CFE5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A1CD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BF7C7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61533" w:rsidR="00B87ED3" w:rsidRPr="00944D28" w:rsidRDefault="002C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3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1DE8E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EC62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FC38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638EF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995FD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3A0B2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2957F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C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3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8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639E8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EAD5B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C7202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F32FA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52FC2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D771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D4B1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3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3083" w:rsidR="00B87ED3" w:rsidRPr="00944D28" w:rsidRDefault="002C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394EA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D9FFE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74A72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6F61C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E736F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96DD0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188A" w:rsidR="00B87ED3" w:rsidRPr="00944D28" w:rsidRDefault="002C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7D3F2" w:rsidR="00B87ED3" w:rsidRPr="00944D28" w:rsidRDefault="002C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7997" w:rsidR="00B87ED3" w:rsidRPr="00944D28" w:rsidRDefault="002C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F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ECBFF" w:rsidR="00B87ED3" w:rsidRPr="00944D28" w:rsidRDefault="002C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2C48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