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F39C" w:rsidR="0061148E" w:rsidRPr="00944D28" w:rsidRDefault="00E45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5C22" w:rsidR="0061148E" w:rsidRPr="004A7085" w:rsidRDefault="00E45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B100F" w:rsidR="00A67F55" w:rsidRPr="00944D28" w:rsidRDefault="00E45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B1DA7" w:rsidR="00A67F55" w:rsidRPr="00944D28" w:rsidRDefault="00E45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B22FC" w:rsidR="00A67F55" w:rsidRPr="00944D28" w:rsidRDefault="00E45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B6C02" w:rsidR="00A67F55" w:rsidRPr="00944D28" w:rsidRDefault="00E45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B1BE3" w:rsidR="00A67F55" w:rsidRPr="00944D28" w:rsidRDefault="00E45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0BC7C" w:rsidR="00A67F55" w:rsidRPr="00944D28" w:rsidRDefault="00E45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67DFB" w:rsidR="00A67F55" w:rsidRPr="00944D28" w:rsidRDefault="00E45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B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F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E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A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BC4B4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78F19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B5F86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5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4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08B81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CD778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4D06C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AADD7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9F395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B7E0A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380F4" w:rsidR="00B87ED3" w:rsidRPr="00944D28" w:rsidRDefault="00E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FA75A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2EFCE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35A8C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8E644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67B5C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A4912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44CD4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EB1D7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96413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79F9C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F5DBA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56754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06FA6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8BE23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55854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8A75C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BB4F8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61F2F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E1FD5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166F2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6A7E2" w:rsidR="00B87ED3" w:rsidRPr="00944D28" w:rsidRDefault="00E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EB12" w:rsidR="00B87ED3" w:rsidRPr="00944D28" w:rsidRDefault="00E4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D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