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5721" w:rsidR="0061148E" w:rsidRPr="008F69F5" w:rsidRDefault="00F06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B93C" w:rsidR="0061148E" w:rsidRPr="008F69F5" w:rsidRDefault="00F06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24892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D93D6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6A83E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C0A2F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D6FC7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E17F1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AD852" w:rsidR="00B87ED3" w:rsidRPr="008F69F5" w:rsidRDefault="00F06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4E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D4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72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84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09390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F0605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82734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E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29E57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5AF72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D5840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CCEA2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DE747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06F17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7FD40" w:rsidR="00B87ED3" w:rsidRPr="008F69F5" w:rsidRDefault="00F06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93F6A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B1332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556A7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2D6E6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3E2E0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1F495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E1A6B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098D2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517F8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3D781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3D76D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392ED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051AB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60456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D05F4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B6A33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685AE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4676C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81074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F3F45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FB186" w:rsidR="00B87ED3" w:rsidRPr="008F69F5" w:rsidRDefault="00F06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93A0" w:rsidR="00B87ED3" w:rsidRPr="00944D28" w:rsidRDefault="00F0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BD9C" w:rsidR="00B87ED3" w:rsidRPr="00944D28" w:rsidRDefault="00F0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5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2024-06-16T13:10:00.0000000Z</dcterms:modified>
</coreProperties>
</file>