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1E56E" w:rsidR="00061896" w:rsidRPr="005F4693" w:rsidRDefault="00187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FD177" w:rsidR="00061896" w:rsidRPr="00E407AC" w:rsidRDefault="00187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474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D91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EF7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E00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1FC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14A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6CD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40B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FC6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E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4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9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4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9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C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9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94C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6DE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07D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D2E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CF0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0E6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ADB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E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9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8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1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0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6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F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441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F4E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2F1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831B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9A8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741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B89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5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2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3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F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2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D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E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123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FF51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0E2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22F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2E5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AB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5DC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F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F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F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B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2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A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3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C3F2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934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F6E8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9B8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38B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883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F4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10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F930B6" w:rsidR="00DE76F3" w:rsidRPr="0026478E" w:rsidRDefault="00187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1D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E1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63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F9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71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7850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50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2E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63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1C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31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A9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3E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A25" w:rsidRDefault="00187A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