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393A" w:rsidR="0061148E" w:rsidRPr="00177744" w:rsidRDefault="004E2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8A7D" w:rsidR="0061148E" w:rsidRPr="00177744" w:rsidRDefault="004E2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B21E7" w:rsidR="00983D57" w:rsidRPr="00177744" w:rsidRDefault="004E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53F19" w:rsidR="00983D57" w:rsidRPr="00177744" w:rsidRDefault="004E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B0195" w:rsidR="00983D57" w:rsidRPr="00177744" w:rsidRDefault="004E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E8FCD" w:rsidR="00983D57" w:rsidRPr="00177744" w:rsidRDefault="004E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38857" w:rsidR="00983D57" w:rsidRPr="00177744" w:rsidRDefault="004E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6F692" w:rsidR="00983D57" w:rsidRPr="00177744" w:rsidRDefault="004E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97957" w:rsidR="00983D57" w:rsidRPr="00177744" w:rsidRDefault="004E2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D8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06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D2E76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E402B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4CC77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E3C12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15FCD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5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1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C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0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4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3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5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F4D09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DBB84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F8196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C941F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795D3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5F768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91C9A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B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F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B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B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B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1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B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1356E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89F86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D700F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547DC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B897E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4FA89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CF059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B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C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0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2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6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C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D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0204E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71E8A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0D1BC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38A34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5BEAC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A207F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F7A47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4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B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B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9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0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D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2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00EBD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B369A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3E5D4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9F962" w:rsidR="00B87ED3" w:rsidRPr="00177744" w:rsidRDefault="004E2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AF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83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51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2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A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4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1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F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E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7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BF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3C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